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4E" w:rsidRPr="00A948C7" w:rsidRDefault="004A5EAE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8204C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707A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8204C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D36F4E" w:rsidRPr="00A948C7" w:rsidRDefault="00462844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4407E2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A948C7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 xml:space="preserve">DECLARAÇÃO </w:t>
      </w:r>
      <w:r w:rsidR="004407E2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DA HABILITAÇÃO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  <w:r w:rsidRPr="00A948C7"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  <w:t xml:space="preserve">Modelo da Declaração 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4407E2" w:rsidRPr="00A948C7" w:rsidRDefault="004407E2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4407E2" w:rsidRPr="004407E2" w:rsidRDefault="004407E2" w:rsidP="004407E2">
      <w:pPr>
        <w:widowControl w:val="0"/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Declaro, para todos os efeitos legais, que......................, CNPJ................., reúne todos os requisitos de habilitação exigidas no Edital, quanto às condições de qualificação jurídica, fiscal, trabalhista, técnica e econômico-financeira, bem como de que está ciente e concorda com o disposto em Edital de Credenciamento nº </w:t>
      </w:r>
      <w:r w:rsidR="008204CF">
        <w:rPr>
          <w:rFonts w:ascii="Times New Roman" w:eastAsia="Arial" w:hAnsi="Times New Roman" w:cs="Times New Roman"/>
          <w:sz w:val="24"/>
          <w:szCs w:val="24"/>
          <w:lang w:bidi="pt-BR"/>
        </w:rPr>
        <w:t>1</w:t>
      </w: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>
        <w:rPr>
          <w:rFonts w:ascii="Times New Roman" w:eastAsia="Arial" w:hAnsi="Times New Roman" w:cs="Times New Roman"/>
          <w:sz w:val="24"/>
          <w:szCs w:val="24"/>
          <w:lang w:bidi="pt-BR"/>
        </w:rPr>
        <w:t>2</w:t>
      </w:r>
      <w:r w:rsidR="008204CF">
        <w:rPr>
          <w:rFonts w:ascii="Times New Roman" w:eastAsia="Arial" w:hAnsi="Times New Roman" w:cs="Times New Roman"/>
          <w:sz w:val="24"/>
          <w:szCs w:val="24"/>
          <w:lang w:bidi="pt-BR"/>
        </w:rPr>
        <w:t>1</w:t>
      </w:r>
      <w:bookmarkStart w:id="0" w:name="_GoBack"/>
      <w:bookmarkEnd w:id="0"/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. </w:t>
      </w:r>
    </w:p>
    <w:p w:rsidR="004407E2" w:rsidRDefault="004407E2" w:rsidP="004407E2">
      <w:pPr>
        <w:widowControl w:val="0"/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4407E2" w:rsidRPr="00A948C7" w:rsidRDefault="004407E2" w:rsidP="00440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: </w:t>
      </w:r>
    </w:p>
    <w:p w:rsidR="004407E2" w:rsidRP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4407E2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407E2" w:rsidRDefault="004407E2" w:rsidP="004407E2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948C7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A948C7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07A2"/>
    <w:rsid w:val="00377E3B"/>
    <w:rsid w:val="00415C78"/>
    <w:rsid w:val="00420D84"/>
    <w:rsid w:val="004407E2"/>
    <w:rsid w:val="00462844"/>
    <w:rsid w:val="0048029C"/>
    <w:rsid w:val="004A5EAE"/>
    <w:rsid w:val="004E6D58"/>
    <w:rsid w:val="0054666C"/>
    <w:rsid w:val="005A632A"/>
    <w:rsid w:val="00637E60"/>
    <w:rsid w:val="00643165"/>
    <w:rsid w:val="006C3818"/>
    <w:rsid w:val="006E08C9"/>
    <w:rsid w:val="007C5BA5"/>
    <w:rsid w:val="008204CF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948C7"/>
    <w:rsid w:val="00AA53B8"/>
    <w:rsid w:val="00AB48DE"/>
    <w:rsid w:val="00BA1FF4"/>
    <w:rsid w:val="00C01600"/>
    <w:rsid w:val="00CA17F8"/>
    <w:rsid w:val="00D36F4E"/>
    <w:rsid w:val="00D947A6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8535B"/>
  <w15:docId w15:val="{936AEF66-4B15-47FD-A79F-F0C793F2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A5C7C-353D-444D-A7BE-844F92DB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4</cp:revision>
  <cp:lastPrinted>2018-08-27T21:57:00Z</cp:lastPrinted>
  <dcterms:created xsi:type="dcterms:W3CDTF">2020-01-29T19:15:00Z</dcterms:created>
  <dcterms:modified xsi:type="dcterms:W3CDTF">2021-03-04T14:44:00Z</dcterms:modified>
</cp:coreProperties>
</file>